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E8024" w14:textId="0B1F3E46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 w:rsidRPr="00D16ECB">
        <w:rPr>
          <w:rFonts w:hint="eastAsia"/>
          <w:noProof/>
        </w:rPr>
        <w:drawing>
          <wp:inline distT="0" distB="0" distL="0" distR="0" wp14:anchorId="48A4C537" wp14:editId="742EBB40">
            <wp:extent cx="196278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60E5" w14:textId="719FAE6F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43345235" w14:textId="63F9919F" w:rsidR="004A003D" w:rsidRDefault="00571907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Unconscious Bias Training</w:t>
      </w:r>
      <w:r w:rsidR="00B2498C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 Facilitators</w:t>
      </w:r>
    </w:p>
    <w:p w14:paraId="469775A4" w14:textId="77777777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10FE1BBA" w14:textId="77777777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3E6CD0F7" w14:textId="3B88FA7B" w:rsidR="00A81A3D" w:rsidRPr="00724A9D" w:rsidRDefault="008D521B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Person</w:t>
      </w:r>
      <w:r w:rsidR="00887361" w:rsidRPr="00724A9D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 </w:t>
      </w: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Specifica</w:t>
      </w:r>
      <w:r w:rsidR="00887361" w:rsidRPr="00724A9D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tion </w:t>
      </w:r>
    </w:p>
    <w:p w14:paraId="3E6CD0F8" w14:textId="77777777" w:rsidR="00A81A3D" w:rsidRDefault="00A81A3D">
      <w:pPr>
        <w:pStyle w:val="Title"/>
        <w:keepNext w:val="0"/>
        <w:rPr>
          <w:rFonts w:ascii="Open Sans" w:eastAsia="Open Sans" w:hAnsi="Open Sans" w:cs="Open Sans"/>
          <w:sz w:val="22"/>
          <w:szCs w:val="22"/>
          <w:u w:color="000000"/>
          <w:lang w:val="en-US"/>
        </w:rPr>
      </w:pP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0BD92513" w:rsidR="00A81A3D" w:rsidRPr="00814900" w:rsidRDefault="00814900">
      <w:pPr>
        <w:pStyle w:val="Body"/>
        <w:rPr>
          <w:rFonts w:ascii="Open Sans" w:eastAsia="Open Sans" w:hAnsi="Open Sans" w:cs="Open Sans"/>
          <w:b/>
          <w:bCs/>
          <w:sz w:val="28"/>
          <w:szCs w:val="28"/>
          <w:u w:color="000000"/>
          <w:lang w:val="en-US"/>
        </w:rPr>
      </w:pPr>
      <w:r w:rsidRPr="00814900">
        <w:rPr>
          <w:rFonts w:ascii="Open Sans" w:eastAsia="Open Sans" w:hAnsi="Open Sans" w:cs="Open Sans"/>
          <w:b/>
          <w:bCs/>
          <w:sz w:val="28"/>
          <w:szCs w:val="28"/>
          <w:u w:color="000000"/>
          <w:lang w:val="en-US"/>
        </w:rPr>
        <w:t>Qualifications, Knowledge and Experience</w:t>
      </w:r>
    </w:p>
    <w:p w14:paraId="3E6CD106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2AFE9EDD" w14:textId="2F7B21FC" w:rsidR="00EB7647" w:rsidRPr="00FF0B2D" w:rsidRDefault="00EB7647" w:rsidP="00FF0B2D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814900">
        <w:rPr>
          <w:rFonts w:ascii="Open Sans" w:hAnsi="Open Sans"/>
          <w:b/>
          <w:bCs/>
          <w:sz w:val="24"/>
          <w:szCs w:val="24"/>
          <w:u w:color="000000"/>
          <w:lang w:val="en-US"/>
        </w:rPr>
        <w:t>Essential:</w:t>
      </w:r>
    </w:p>
    <w:p w14:paraId="75A0BD74" w14:textId="7421F227" w:rsidR="00EB7647" w:rsidRPr="007D411D" w:rsidRDefault="00EB7647" w:rsidP="007D411D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 xml:space="preserve">Ability to </w:t>
      </w:r>
      <w:r w:rsidR="007D411D">
        <w:rPr>
          <w:rFonts w:ascii="Open Sans" w:hAnsi="Open Sans"/>
          <w:u w:color="000000"/>
          <w:lang w:val="en-US"/>
        </w:rPr>
        <w:t>lead</w:t>
      </w:r>
      <w:r w:rsidR="00F20649">
        <w:rPr>
          <w:rFonts w:ascii="Open Sans" w:hAnsi="Open Sans"/>
          <w:u w:color="000000"/>
          <w:lang w:val="en-US"/>
        </w:rPr>
        <w:t xml:space="preserve"> group</w:t>
      </w:r>
      <w:r w:rsidR="007D411D">
        <w:rPr>
          <w:rFonts w:ascii="Open Sans" w:hAnsi="Open Sans"/>
          <w:u w:color="000000"/>
          <w:lang w:val="en-US"/>
        </w:rPr>
        <w:t xml:space="preserve"> discussions</w:t>
      </w:r>
      <w:r w:rsidR="00F20649">
        <w:rPr>
          <w:rFonts w:ascii="Open Sans" w:hAnsi="Open Sans"/>
          <w:u w:color="000000"/>
          <w:lang w:val="en-US"/>
        </w:rPr>
        <w:t>, including</w:t>
      </w:r>
      <w:r w:rsidR="007D411D">
        <w:rPr>
          <w:rFonts w:ascii="Open Sans" w:hAnsi="Open Sans"/>
          <w:u w:color="000000"/>
          <w:lang w:val="en-US"/>
        </w:rPr>
        <w:t xml:space="preserve"> at PCC</w:t>
      </w:r>
      <w:r w:rsidRPr="00814900">
        <w:rPr>
          <w:rFonts w:ascii="Open Sans" w:hAnsi="Open Sans"/>
          <w:u w:color="000000"/>
          <w:lang w:val="en-US"/>
        </w:rPr>
        <w:t xml:space="preserve"> level.</w:t>
      </w:r>
    </w:p>
    <w:p w14:paraId="3290F398" w14:textId="77777777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IT and good record keeping skills.</w:t>
      </w:r>
    </w:p>
    <w:p w14:paraId="40930D5E" w14:textId="4FE2A95C" w:rsidR="00EB7647" w:rsidRPr="00925C7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925C70">
        <w:rPr>
          <w:rFonts w:ascii="Open Sans" w:hAnsi="Open Sans"/>
          <w:u w:color="000000"/>
          <w:lang w:val="en-US"/>
        </w:rPr>
        <w:t xml:space="preserve">Knowledge of working with confidential </w:t>
      </w:r>
      <w:r w:rsidR="00A44D9F">
        <w:rPr>
          <w:rFonts w:ascii="Open Sans" w:hAnsi="Open Sans"/>
          <w:u w:color="000000"/>
          <w:lang w:val="en-US"/>
        </w:rPr>
        <w:t>information</w:t>
      </w:r>
      <w:r w:rsidRPr="00925C70">
        <w:rPr>
          <w:rFonts w:ascii="Open Sans" w:hAnsi="Open Sans"/>
          <w:u w:color="000000"/>
          <w:lang w:val="en-US"/>
        </w:rPr>
        <w:t xml:space="preserve"> subject to GDPR </w:t>
      </w:r>
    </w:p>
    <w:p w14:paraId="6CC2A9B7" w14:textId="250D166F" w:rsidR="00EB7647" w:rsidRPr="00F20649" w:rsidRDefault="00EB7647" w:rsidP="00F20649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Excellent interpersonal and communication skills - written, oral and presentational.</w:t>
      </w:r>
    </w:p>
    <w:p w14:paraId="02F5BEA8" w14:textId="3578B3B9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In sympathy with the objectives</w:t>
      </w:r>
      <w:r w:rsidR="00193040">
        <w:rPr>
          <w:rFonts w:ascii="Open Sans" w:hAnsi="Open Sans"/>
          <w:u w:color="000000"/>
          <w:lang w:val="en-US"/>
        </w:rPr>
        <w:t xml:space="preserve"> and aims of Unconscious Bias Training.</w:t>
      </w:r>
    </w:p>
    <w:p w14:paraId="2EFD37A3" w14:textId="77777777" w:rsidR="00925C70" w:rsidRDefault="00925C70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289FD92C" w14:textId="6995B2E7" w:rsidR="00EB7647" w:rsidRPr="00116FD6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116FD6">
        <w:rPr>
          <w:rFonts w:ascii="Open Sans" w:hAnsi="Open Sans"/>
          <w:b/>
          <w:bCs/>
          <w:sz w:val="24"/>
          <w:szCs w:val="24"/>
          <w:u w:color="000000"/>
          <w:lang w:val="en-US"/>
        </w:rPr>
        <w:t>Desirable:</w:t>
      </w:r>
    </w:p>
    <w:p w14:paraId="2096F969" w14:textId="4F7F12BB" w:rsidR="00EB7647" w:rsidRPr="00193040" w:rsidRDefault="00FF0B2D" w:rsidP="00193040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FF0B2D">
        <w:rPr>
          <w:rFonts w:ascii="Open Sans" w:hAnsi="Open Sans"/>
          <w:u w:color="000000"/>
          <w:lang w:val="en-US"/>
        </w:rPr>
        <w:t>Relevant experience of managing facilitated conversations</w:t>
      </w:r>
      <w:r w:rsidR="00EB7647" w:rsidRPr="00116FD6">
        <w:rPr>
          <w:rFonts w:ascii="Open Sans" w:hAnsi="Open Sans"/>
          <w:u w:color="000000"/>
          <w:lang w:val="en-US"/>
        </w:rPr>
        <w:t>.</w:t>
      </w:r>
    </w:p>
    <w:p w14:paraId="3D54AC17" w14:textId="335F2D0E" w:rsidR="005D627A" w:rsidRPr="00116FD6" w:rsidRDefault="005D627A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A theological understanding </w:t>
      </w:r>
      <w:r w:rsidR="00571907">
        <w:rPr>
          <w:rFonts w:ascii="Open Sans" w:hAnsi="Open Sans"/>
          <w:u w:color="000000"/>
          <w:lang w:val="en-US"/>
        </w:rPr>
        <w:t xml:space="preserve">of Unconscious Bias and </w:t>
      </w:r>
      <w:r w:rsidR="00193040">
        <w:rPr>
          <w:rFonts w:ascii="Open Sans" w:hAnsi="Open Sans"/>
          <w:u w:color="000000"/>
          <w:lang w:val="en-US"/>
        </w:rPr>
        <w:t>anti</w:t>
      </w:r>
      <w:r w:rsidR="00571907">
        <w:rPr>
          <w:rFonts w:ascii="Open Sans" w:hAnsi="Open Sans"/>
          <w:u w:color="000000"/>
          <w:lang w:val="en-US"/>
        </w:rPr>
        <w:t>-</w:t>
      </w:r>
      <w:r w:rsidR="00193040">
        <w:rPr>
          <w:rFonts w:ascii="Open Sans" w:hAnsi="Open Sans"/>
          <w:u w:color="000000"/>
          <w:lang w:val="en-US"/>
        </w:rPr>
        <w:t>discrimination</w:t>
      </w:r>
      <w:r w:rsidR="00A57315">
        <w:rPr>
          <w:rFonts w:ascii="Open Sans" w:hAnsi="Open Sans"/>
          <w:u w:color="000000"/>
          <w:lang w:val="en-US"/>
        </w:rPr>
        <w:t>.</w:t>
      </w:r>
    </w:p>
    <w:p w14:paraId="5AEB0058" w14:textId="49B2C6AA" w:rsidR="00EB7647" w:rsidRPr="00116FD6" w:rsidRDefault="00EB7647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 xml:space="preserve">Knowledge </w:t>
      </w:r>
      <w:r w:rsidR="005D627A">
        <w:rPr>
          <w:rFonts w:ascii="Open Sans" w:hAnsi="Open Sans"/>
          <w:u w:color="000000"/>
          <w:lang w:val="en-US"/>
        </w:rPr>
        <w:t xml:space="preserve">or experience </w:t>
      </w:r>
      <w:r w:rsidRPr="00116FD6">
        <w:rPr>
          <w:rFonts w:ascii="Open Sans" w:hAnsi="Open Sans"/>
          <w:u w:color="000000"/>
          <w:lang w:val="en-US"/>
        </w:rPr>
        <w:t>of</w:t>
      </w:r>
      <w:r w:rsidR="005D627A">
        <w:rPr>
          <w:rFonts w:ascii="Open Sans" w:hAnsi="Open Sans"/>
          <w:u w:color="000000"/>
          <w:lang w:val="en-US"/>
        </w:rPr>
        <w:t xml:space="preserve"> leading conversations</w:t>
      </w:r>
      <w:r w:rsidRPr="00116FD6">
        <w:rPr>
          <w:rFonts w:ascii="Open Sans" w:hAnsi="Open Sans"/>
          <w:u w:color="000000"/>
          <w:lang w:val="en-US"/>
        </w:rPr>
        <w:t xml:space="preserve"> within a </w:t>
      </w:r>
      <w:r w:rsidR="005D627A">
        <w:rPr>
          <w:rFonts w:ascii="Open Sans" w:hAnsi="Open Sans"/>
          <w:u w:color="000000"/>
          <w:lang w:val="en-US"/>
        </w:rPr>
        <w:t>f</w:t>
      </w:r>
      <w:r w:rsidRPr="00116FD6">
        <w:rPr>
          <w:rFonts w:ascii="Open Sans" w:hAnsi="Open Sans"/>
          <w:u w:color="000000"/>
          <w:lang w:val="en-US"/>
        </w:rPr>
        <w:t>aith setting.</w:t>
      </w:r>
    </w:p>
    <w:p w14:paraId="51A6F5D5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49FE3EF9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04790996" w14:textId="0D31C925" w:rsidR="00EB7647" w:rsidRPr="00116FD6" w:rsidRDefault="00EB7647" w:rsidP="00EB7647">
      <w:pPr>
        <w:pStyle w:val="Body"/>
        <w:rPr>
          <w:rFonts w:ascii="Open Sans" w:hAnsi="Open Sans"/>
          <w:b/>
          <w:bCs/>
          <w:sz w:val="28"/>
          <w:szCs w:val="28"/>
          <w:u w:color="000000"/>
          <w:lang w:val="en-US"/>
        </w:rPr>
      </w:pPr>
      <w:r w:rsidRPr="00116FD6">
        <w:rPr>
          <w:rFonts w:ascii="Open Sans" w:hAnsi="Open Sans"/>
          <w:b/>
          <w:bCs/>
          <w:sz w:val="28"/>
          <w:szCs w:val="28"/>
          <w:u w:color="000000"/>
          <w:lang w:val="en-US"/>
        </w:rPr>
        <w:t>Skills, Abilities and Competencies:</w:t>
      </w:r>
    </w:p>
    <w:p w14:paraId="1BA5C85A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2717C43" w14:textId="123879CF" w:rsidR="00EB7647" w:rsidRPr="00116FD6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116FD6">
        <w:rPr>
          <w:rFonts w:ascii="Open Sans" w:hAnsi="Open Sans"/>
          <w:b/>
          <w:bCs/>
          <w:sz w:val="24"/>
          <w:szCs w:val="24"/>
          <w:u w:color="000000"/>
          <w:lang w:val="en-US"/>
        </w:rPr>
        <w:t>Essential:</w:t>
      </w:r>
    </w:p>
    <w:p w14:paraId="6F951396" w14:textId="0A79404E" w:rsidR="00EB7647" w:rsidRPr="009E3632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>A confident and empowering leadership style with the ability to plan</w:t>
      </w:r>
      <w:r w:rsidR="002107A8" w:rsidRPr="002107A8">
        <w:t xml:space="preserve"> </w:t>
      </w:r>
      <w:r w:rsidR="007B7096">
        <w:rPr>
          <w:rFonts w:ascii="Open Sans" w:hAnsi="Open Sans"/>
          <w:u w:color="000000"/>
          <w:lang w:val="en-US"/>
        </w:rPr>
        <w:t xml:space="preserve">and </w:t>
      </w:r>
      <w:r w:rsidRPr="009E3632">
        <w:rPr>
          <w:rFonts w:ascii="Open Sans" w:hAnsi="Open Sans"/>
          <w:u w:color="000000"/>
          <w:lang w:val="en-US"/>
        </w:rPr>
        <w:t>manage</w:t>
      </w:r>
      <w:r w:rsidR="00116FD6" w:rsidRPr="009E3632">
        <w:rPr>
          <w:rFonts w:ascii="Open Sans" w:hAnsi="Open Sans"/>
          <w:u w:color="000000"/>
          <w:lang w:val="en-US"/>
        </w:rPr>
        <w:t xml:space="preserve"> </w:t>
      </w:r>
      <w:r w:rsidR="007B7096">
        <w:rPr>
          <w:rFonts w:ascii="Open Sans" w:hAnsi="Open Sans"/>
          <w:u w:color="000000"/>
          <w:lang w:val="en-US"/>
        </w:rPr>
        <w:t xml:space="preserve">discussions </w:t>
      </w:r>
      <w:r w:rsidRPr="009E3632">
        <w:rPr>
          <w:rFonts w:ascii="Open Sans" w:hAnsi="Open Sans"/>
          <w:u w:color="000000"/>
          <w:lang w:val="en-US"/>
        </w:rPr>
        <w:t>effectively</w:t>
      </w:r>
      <w:r w:rsidR="007B7096">
        <w:rPr>
          <w:rFonts w:ascii="Open Sans" w:hAnsi="Open Sans"/>
          <w:u w:color="000000"/>
          <w:lang w:val="en-US"/>
        </w:rPr>
        <w:t>.</w:t>
      </w:r>
    </w:p>
    <w:p w14:paraId="451D44EC" w14:textId="5BE1FACD" w:rsidR="00EB7647" w:rsidRPr="00116FD6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 xml:space="preserve">An ability to </w:t>
      </w:r>
      <w:r w:rsidR="009A61D3">
        <w:rPr>
          <w:rFonts w:ascii="Open Sans" w:hAnsi="Open Sans"/>
          <w:u w:color="000000"/>
          <w:lang w:val="en-US"/>
        </w:rPr>
        <w:t>listen actively to all points of view</w:t>
      </w:r>
      <w:r w:rsidRPr="00116FD6">
        <w:rPr>
          <w:rFonts w:ascii="Open Sans" w:hAnsi="Open Sans"/>
          <w:u w:color="000000"/>
          <w:lang w:val="en-US"/>
        </w:rPr>
        <w:t>.</w:t>
      </w:r>
    </w:p>
    <w:p w14:paraId="55107CD7" w14:textId="1C48AFF7" w:rsidR="00EB7647" w:rsidRPr="00116FD6" w:rsidRDefault="00182071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A practicing Christian in the Church of England</w:t>
      </w:r>
      <w:r w:rsidR="007D5E93">
        <w:rPr>
          <w:rFonts w:ascii="Open Sans" w:hAnsi="Open Sans"/>
          <w:u w:color="000000"/>
          <w:lang w:val="en-US"/>
        </w:rPr>
        <w:t>.</w:t>
      </w:r>
    </w:p>
    <w:p w14:paraId="368B3D71" w14:textId="646BD809" w:rsidR="00EB7647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 xml:space="preserve">Ability to attend </w:t>
      </w:r>
      <w:r w:rsidR="00193040">
        <w:rPr>
          <w:rFonts w:ascii="Open Sans" w:hAnsi="Open Sans"/>
          <w:u w:color="000000"/>
          <w:lang w:val="en-US"/>
        </w:rPr>
        <w:t>l</w:t>
      </w:r>
      <w:r w:rsidR="004C2A07">
        <w:rPr>
          <w:rFonts w:ascii="Open Sans" w:hAnsi="Open Sans"/>
          <w:u w:color="000000"/>
          <w:lang w:val="en-US"/>
        </w:rPr>
        <w:t>ocal training (via zoom) as needed</w:t>
      </w:r>
      <w:r w:rsidRPr="009E3632">
        <w:rPr>
          <w:rFonts w:ascii="Open Sans" w:hAnsi="Open Sans"/>
          <w:u w:color="000000"/>
          <w:lang w:val="en-US"/>
        </w:rPr>
        <w:t>.</w:t>
      </w:r>
    </w:p>
    <w:p w14:paraId="03967326" w14:textId="22CC83B0" w:rsidR="00BB694A" w:rsidRDefault="00BB694A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Ability to use Zoom and its functions, </w:t>
      </w:r>
      <w:proofErr w:type="gramStart"/>
      <w:r>
        <w:rPr>
          <w:rFonts w:ascii="Open Sans" w:hAnsi="Open Sans"/>
          <w:u w:color="000000"/>
          <w:lang w:val="en-US"/>
        </w:rPr>
        <w:t>in particular to</w:t>
      </w:r>
      <w:proofErr w:type="gramEnd"/>
      <w:r>
        <w:rPr>
          <w:rFonts w:ascii="Open Sans" w:hAnsi="Open Sans"/>
          <w:u w:color="000000"/>
          <w:lang w:val="en-US"/>
        </w:rPr>
        <w:t xml:space="preserve"> share screen.</w:t>
      </w:r>
    </w:p>
    <w:p w14:paraId="1AE4CB9C" w14:textId="0A847235" w:rsidR="004C0154" w:rsidRPr="009E3632" w:rsidRDefault="004C0154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Ability to work in a team to co-facilitate a group.</w:t>
      </w:r>
    </w:p>
    <w:p w14:paraId="570BF9A9" w14:textId="77777777" w:rsidR="009E3632" w:rsidRDefault="009E3632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1BC3481B" w14:textId="77777777" w:rsidR="009E3632" w:rsidRDefault="009E3632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03A4E2A6" w14:textId="4FC4C1E2" w:rsidR="00EB7647" w:rsidRPr="00A57315" w:rsidRDefault="00EB7647" w:rsidP="00A57315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9E3632">
        <w:rPr>
          <w:rFonts w:ascii="Open Sans" w:hAnsi="Open Sans"/>
          <w:b/>
          <w:bCs/>
          <w:sz w:val="24"/>
          <w:szCs w:val="24"/>
          <w:u w:color="000000"/>
          <w:lang w:val="en-US"/>
        </w:rPr>
        <w:t>Desirable:</w:t>
      </w:r>
    </w:p>
    <w:p w14:paraId="56FC55CA" w14:textId="234502A4" w:rsidR="002107A8" w:rsidRPr="00A57315" w:rsidRDefault="00EB7647" w:rsidP="002107A8">
      <w:pPr>
        <w:pStyle w:val="Body"/>
        <w:numPr>
          <w:ilvl w:val="0"/>
          <w:numId w:val="8"/>
        </w:numPr>
        <w:rPr>
          <w:rFonts w:hint="eastAsia"/>
        </w:rPr>
      </w:pPr>
      <w:r w:rsidRPr="009E3632">
        <w:rPr>
          <w:rFonts w:ascii="Open Sans" w:hAnsi="Open Sans"/>
          <w:u w:color="000000"/>
          <w:lang w:val="en-US"/>
        </w:rPr>
        <w:t>Knowledge of Church of England structures.</w:t>
      </w:r>
    </w:p>
    <w:p w14:paraId="65611809" w14:textId="58E409E7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3F5CCDB1" w14:textId="664BD2EB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05E7767D" w14:textId="1BB94938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2E3A987A" w14:textId="743E7FDB" w:rsidR="002107A8" w:rsidRPr="009E3632" w:rsidRDefault="00E3238F" w:rsidP="002107A8">
      <w:pPr>
        <w:pStyle w:val="Body"/>
        <w:rPr>
          <w:rFonts w:hint="eastAsia"/>
        </w:rPr>
      </w:pPr>
      <w:r>
        <w:rPr>
          <w:rFonts w:ascii="Open Sans" w:hAnsi="Open Sans"/>
          <w:u w:color="000000"/>
          <w:lang w:val="en-US"/>
        </w:rPr>
        <w:t>J</w:t>
      </w:r>
      <w:r w:rsidR="00B2498C">
        <w:rPr>
          <w:rFonts w:ascii="Open Sans" w:hAnsi="Open Sans"/>
          <w:u w:color="000000"/>
          <w:lang w:val="en-US"/>
        </w:rPr>
        <w:t>une</w:t>
      </w:r>
      <w:r w:rsidR="002107A8">
        <w:rPr>
          <w:rFonts w:ascii="Open Sans" w:hAnsi="Open Sans"/>
          <w:u w:color="000000"/>
          <w:lang w:val="en-US"/>
        </w:rPr>
        <w:t xml:space="preserve"> 202</w:t>
      </w:r>
      <w:r>
        <w:rPr>
          <w:rFonts w:ascii="Open Sans" w:hAnsi="Open Sans"/>
          <w:u w:color="000000"/>
          <w:lang w:val="en-US"/>
        </w:rPr>
        <w:t>1</w:t>
      </w:r>
    </w:p>
    <w:sectPr w:rsidR="002107A8" w:rsidRPr="009E3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97B36" w14:textId="77777777" w:rsidR="00301122" w:rsidRDefault="00301122">
      <w:r>
        <w:separator/>
      </w:r>
    </w:p>
  </w:endnote>
  <w:endnote w:type="continuationSeparator" w:id="0">
    <w:p w14:paraId="117CE1DE" w14:textId="77777777" w:rsidR="00301122" w:rsidRDefault="0030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B967" w14:textId="77777777" w:rsidR="002107A8" w:rsidRDefault="00210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8EF2" w14:textId="77777777" w:rsidR="002107A8" w:rsidRDefault="00210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C1F4B" w14:textId="77777777" w:rsidR="00301122" w:rsidRDefault="00301122">
      <w:r>
        <w:separator/>
      </w:r>
    </w:p>
  </w:footnote>
  <w:footnote w:type="continuationSeparator" w:id="0">
    <w:p w14:paraId="7FC308BC" w14:textId="77777777" w:rsidR="00301122" w:rsidRDefault="0030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1749" w14:textId="537F517C" w:rsidR="002107A8" w:rsidRDefault="00210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6" w14:textId="5665D5D1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7131" w14:textId="56714C0C" w:rsidR="002107A8" w:rsidRDefault="00210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CC1F8A"/>
    <w:multiLevelType w:val="hybridMultilevel"/>
    <w:tmpl w:val="7462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5742"/>
    <w:multiLevelType w:val="hybridMultilevel"/>
    <w:tmpl w:val="9026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613F"/>
    <w:multiLevelType w:val="hybridMultilevel"/>
    <w:tmpl w:val="D9D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15E6"/>
    <w:multiLevelType w:val="hybridMultilevel"/>
    <w:tmpl w:val="C76C0E22"/>
    <w:numStyleLink w:val="ImportedStyle2"/>
  </w:abstractNum>
  <w:abstractNum w:abstractNumId="6" w15:restartNumberingAfterBreak="0">
    <w:nsid w:val="42771EE2"/>
    <w:multiLevelType w:val="hybridMultilevel"/>
    <w:tmpl w:val="0922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B8C"/>
    <w:multiLevelType w:val="hybridMultilevel"/>
    <w:tmpl w:val="8BA01AB4"/>
    <w:numStyleLink w:val="ImportedStyle1"/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116FD6"/>
    <w:rsid w:val="00182071"/>
    <w:rsid w:val="00193040"/>
    <w:rsid w:val="002107A8"/>
    <w:rsid w:val="00301122"/>
    <w:rsid w:val="00365F36"/>
    <w:rsid w:val="004A003D"/>
    <w:rsid w:val="004C0154"/>
    <w:rsid w:val="004C2A07"/>
    <w:rsid w:val="00571907"/>
    <w:rsid w:val="005D627A"/>
    <w:rsid w:val="006B72D4"/>
    <w:rsid w:val="006C41F6"/>
    <w:rsid w:val="006E5182"/>
    <w:rsid w:val="00724A9D"/>
    <w:rsid w:val="00732DC2"/>
    <w:rsid w:val="007B7096"/>
    <w:rsid w:val="007D411D"/>
    <w:rsid w:val="007D5E93"/>
    <w:rsid w:val="00814900"/>
    <w:rsid w:val="00887361"/>
    <w:rsid w:val="008D521B"/>
    <w:rsid w:val="00925C70"/>
    <w:rsid w:val="00933AEC"/>
    <w:rsid w:val="009A61D3"/>
    <w:rsid w:val="009E3632"/>
    <w:rsid w:val="00A44D9F"/>
    <w:rsid w:val="00A57315"/>
    <w:rsid w:val="00A81A3D"/>
    <w:rsid w:val="00B07994"/>
    <w:rsid w:val="00B12B4C"/>
    <w:rsid w:val="00B2498C"/>
    <w:rsid w:val="00B51842"/>
    <w:rsid w:val="00BB694A"/>
    <w:rsid w:val="00D16ECB"/>
    <w:rsid w:val="00E3238F"/>
    <w:rsid w:val="00E53C73"/>
    <w:rsid w:val="00E67650"/>
    <w:rsid w:val="00EB7647"/>
    <w:rsid w:val="00EF18FC"/>
    <w:rsid w:val="00F20649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10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0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7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3</cp:revision>
  <dcterms:created xsi:type="dcterms:W3CDTF">2021-06-28T15:09:00Z</dcterms:created>
  <dcterms:modified xsi:type="dcterms:W3CDTF">2021-08-05T10:42:00Z</dcterms:modified>
</cp:coreProperties>
</file>